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0AE" w:rsidRPr="000A60AE" w:rsidRDefault="000A60AE" w:rsidP="000A60AE">
      <w:pPr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</w:pP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  <w:t>ข้อมูลสาขาคณะอุตสาหกรรมการโรงแรมและการท่องเที่ยว</w:t>
      </w:r>
    </w:p>
    <w:p w:rsidR="000A60AE" w:rsidRPr="000A60AE" w:rsidRDefault="000A60AE" w:rsidP="000A60AE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ชื่อสาขา 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lang w:val="en-GB" w:eastAsia="zh-CN"/>
        </w:rPr>
        <w:t>TH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 w:rsidR="00E523AC" w:rsidRPr="00E523A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val="en-GB" w:eastAsia="zh-CN"/>
        </w:rPr>
        <w:t>สาขาวิชานวัตกรรมการท่องเที่ยว</w:t>
      </w:r>
      <w:proofErr w:type="spellStart"/>
      <w:r w:rsidR="00E523AC" w:rsidRPr="00E523A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val="en-GB" w:eastAsia="zh-CN"/>
        </w:rPr>
        <w:t>เเละ</w:t>
      </w:r>
      <w:proofErr w:type="spellEnd"/>
      <w:r w:rsidR="00E523AC" w:rsidRPr="00E523A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val="en-GB" w:eastAsia="zh-CN"/>
        </w:rPr>
        <w:t>มัคคุเทศก์</w:t>
      </w:r>
    </w:p>
    <w:p w:rsidR="0007180E" w:rsidRPr="0007180E" w:rsidRDefault="000A60AE" w:rsidP="0007180E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7180E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ชื่อสาขา </w:t>
      </w:r>
      <w:r w:rsidRPr="0007180E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 w:rsidRPr="0007180E"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 w:rsidRPr="0007180E"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 w:rsidR="00E523AC" w:rsidRPr="00E523AC">
        <w:rPr>
          <w:rFonts w:ascii="TH SarabunPSK" w:hAnsi="TH SarabunPSK" w:cs="TH SarabunPSK"/>
          <w:b/>
          <w:bCs/>
          <w:sz w:val="32"/>
          <w:szCs w:val="32"/>
        </w:rPr>
        <w:t>Bachelor of Arts</w:t>
      </w:r>
      <w:r w:rsidR="00E523AC" w:rsidRPr="00E523AC">
        <w:rPr>
          <w:rFonts w:ascii="TH SarabunPSK" w:eastAsia="Calibri" w:hAnsi="TH SarabunPSK" w:cs="TH SarabunPSK"/>
          <w:b/>
          <w:bCs/>
          <w:sz w:val="32"/>
          <w:szCs w:val="32"/>
        </w:rPr>
        <w:t xml:space="preserve"> Program in </w:t>
      </w:r>
      <w:r w:rsidR="00E523AC" w:rsidRPr="00E523AC">
        <w:rPr>
          <w:rFonts w:ascii="TH SarabunPSK" w:hAnsi="TH SarabunPSK" w:cs="TH SarabunPSK"/>
          <w:b/>
          <w:bCs/>
          <w:sz w:val="32"/>
          <w:szCs w:val="32"/>
        </w:rPr>
        <w:t>Tourism Innovation</w:t>
      </w:r>
      <w:r w:rsidR="00E523AC" w:rsidRPr="00E523AC">
        <w:rPr>
          <w:rFonts w:ascii="TH SarabunPSK" w:eastAsia="Calibri" w:hAnsi="TH SarabunPSK" w:cs="TH SarabunPSK"/>
          <w:b/>
          <w:bCs/>
          <w:sz w:val="32"/>
          <w:szCs w:val="32"/>
        </w:rPr>
        <w:t xml:space="preserve"> and Tour Guide</w:t>
      </w:r>
    </w:p>
    <w:p w:rsidR="008023EA" w:rsidRPr="006519ED" w:rsidRDefault="002B20B5" w:rsidP="0007180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3470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023EA" w:rsidRPr="006519ED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8023EA" w:rsidRPr="006519ED" w:rsidRDefault="0007180E" w:rsidP="00802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44EDB"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8023EA" w:rsidRPr="006519ED" w:rsidRDefault="008023EA" w:rsidP="00802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519E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bookmarkStart w:id="0" w:name="_GoBack"/>
      <w:bookmarkEnd w:id="0"/>
    </w:p>
    <w:p w:rsidR="006519ED" w:rsidRDefault="0007180E" w:rsidP="008023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8023EA" w:rsidRPr="006519ED" w:rsidRDefault="008023EA" w:rsidP="008023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519ED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proofErr w:type="gramStart"/>
      <w:r w:rsidRPr="006519ED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6519ED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6519ED" w:rsidRDefault="006519ED" w:rsidP="008023E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023EA" w:rsidRDefault="008023EA" w:rsidP="008023E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519ED">
        <w:rPr>
          <w:rFonts w:ascii="TH SarabunPSK" w:hAnsi="TH SarabunPSK" w:cs="TH SarabunPSK"/>
          <w:sz w:val="32"/>
          <w:szCs w:val="32"/>
        </w:rPr>
        <w:t>1</w:t>
      </w:r>
      <w:r w:rsidRPr="006519ED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6519ED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6519ED"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6519ED">
        <w:rPr>
          <w:rFonts w:ascii="TH SarabunPSK" w:hAnsi="TH SarabunPSK" w:cs="TH SarabunPSK"/>
          <w:sz w:val="32"/>
          <w:szCs w:val="32"/>
        </w:rPr>
        <w:t xml:space="preserve"> </w:t>
      </w:r>
    </w:p>
    <w:p w:rsidR="0007180E" w:rsidRDefault="0007180E" w:rsidP="008023E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07180E" w:rsidRPr="006519ED" w:rsidRDefault="0007180E" w:rsidP="008023E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8023EA" w:rsidRDefault="008023EA" w:rsidP="0043470B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 w:rsidRPr="008430ED">
        <w:rPr>
          <w:rFonts w:asciiTheme="minorBidi" w:eastAsia="Times New Roman" w:hAnsiTheme="minorBidi"/>
          <w:sz w:val="32"/>
          <w:szCs w:val="32"/>
        </w:rPr>
        <w:t>2</w:t>
      </w:r>
      <w:r w:rsidRPr="008430ED">
        <w:rPr>
          <w:rFonts w:asciiTheme="minorBidi" w:eastAsia="Times New Roman" w:hAnsiTheme="minorBidi"/>
          <w:sz w:val="32"/>
          <w:szCs w:val="32"/>
          <w:vertAlign w:val="superscript"/>
        </w:rPr>
        <w:t>nd</w:t>
      </w:r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8430ED">
        <w:rPr>
          <w:rFonts w:asciiTheme="minorBidi" w:hAnsiTheme="minorBidi"/>
          <w:sz w:val="32"/>
          <w:szCs w:val="32"/>
        </w:rPr>
        <w:t xml:space="preserve">year </w:t>
      </w:r>
      <w:proofErr w:type="gramStart"/>
      <w:r w:rsidRPr="008430ED">
        <w:rPr>
          <w:rFonts w:asciiTheme="minorBidi" w:hAnsiTheme="minorBidi"/>
          <w:sz w:val="32"/>
          <w:szCs w:val="32"/>
        </w:rPr>
        <w:t>curriculum ;</w:t>
      </w:r>
      <w:proofErr w:type="gramEnd"/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</w:p>
    <w:p w:rsidR="0007180E" w:rsidRDefault="0007180E" w:rsidP="0043470B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07180E" w:rsidRDefault="0007180E" w:rsidP="0043470B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43470B" w:rsidRDefault="008023EA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 w:rsidRPr="008430ED">
        <w:rPr>
          <w:rFonts w:asciiTheme="minorBidi" w:eastAsia="Times New Roman" w:hAnsiTheme="minorBidi"/>
          <w:sz w:val="32"/>
          <w:szCs w:val="32"/>
        </w:rPr>
        <w:t>3</w:t>
      </w:r>
      <w:r w:rsidRPr="008430ED">
        <w:rPr>
          <w:rFonts w:asciiTheme="minorBidi" w:eastAsia="Times New Roman" w:hAnsiTheme="minorBidi"/>
          <w:sz w:val="32"/>
          <w:szCs w:val="32"/>
          <w:vertAlign w:val="superscript"/>
        </w:rPr>
        <w:t>rd</w:t>
      </w:r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8430ED">
        <w:rPr>
          <w:rFonts w:asciiTheme="minorBidi" w:hAnsiTheme="minorBidi"/>
          <w:sz w:val="32"/>
          <w:szCs w:val="32"/>
        </w:rPr>
        <w:t xml:space="preserve">year </w:t>
      </w:r>
      <w:proofErr w:type="gramStart"/>
      <w:r w:rsidRPr="008430ED">
        <w:rPr>
          <w:rFonts w:asciiTheme="minorBidi" w:hAnsiTheme="minorBidi"/>
          <w:sz w:val="32"/>
          <w:szCs w:val="32"/>
        </w:rPr>
        <w:t>curriculum ;</w:t>
      </w:r>
      <w:proofErr w:type="gramEnd"/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</w:p>
    <w:p w:rsidR="0007180E" w:rsidRDefault="0007180E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07180E" w:rsidRDefault="0007180E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2F7277" w:rsidRDefault="008023EA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 w:rsidRPr="008430ED">
        <w:rPr>
          <w:rFonts w:asciiTheme="minorBidi" w:eastAsia="Times New Roman" w:hAnsiTheme="minorBidi"/>
          <w:sz w:val="32"/>
          <w:szCs w:val="32"/>
        </w:rPr>
        <w:t>4</w:t>
      </w:r>
      <w:r w:rsidRPr="008430ED">
        <w:rPr>
          <w:rFonts w:asciiTheme="minorBidi" w:eastAsia="Times New Roman" w:hAnsiTheme="minorBidi"/>
          <w:sz w:val="32"/>
          <w:szCs w:val="32"/>
          <w:vertAlign w:val="superscript"/>
        </w:rPr>
        <w:t>th</w:t>
      </w:r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8430ED">
        <w:rPr>
          <w:rFonts w:asciiTheme="minorBidi" w:hAnsiTheme="minorBidi"/>
          <w:sz w:val="32"/>
          <w:szCs w:val="32"/>
        </w:rPr>
        <w:t xml:space="preserve">year </w:t>
      </w:r>
      <w:proofErr w:type="gramStart"/>
      <w:r w:rsidRPr="008430ED">
        <w:rPr>
          <w:rFonts w:asciiTheme="minorBidi" w:hAnsiTheme="minorBidi"/>
          <w:sz w:val="32"/>
          <w:szCs w:val="32"/>
        </w:rPr>
        <w:t>curriculum ;</w:t>
      </w:r>
      <w:proofErr w:type="gramEnd"/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</w:p>
    <w:p w:rsidR="0007180E" w:rsidRDefault="0007180E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07180E" w:rsidRDefault="0007180E" w:rsidP="008023EA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Pr="006519ED">
        <w:rPr>
          <w:rFonts w:ascii="TH SarabunPSK" w:hAnsi="TH SarabunPSK" w:cs="TH SarabunPSK"/>
          <w:sz w:val="32"/>
          <w:szCs w:val="32"/>
          <w:cs/>
        </w:rPr>
        <w:t>.</w:t>
      </w:r>
    </w:p>
    <w:p w:rsidR="002F7277" w:rsidRDefault="002F7277" w:rsidP="002F7277">
      <w:pPr>
        <w:rPr>
          <w:rFonts w:ascii="Angsana New" w:hAnsi="Angsana New"/>
          <w:sz w:val="32"/>
          <w:szCs w:val="32"/>
        </w:rPr>
      </w:pPr>
    </w:p>
    <w:sectPr w:rsidR="002F72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44B35"/>
    <w:multiLevelType w:val="hybridMultilevel"/>
    <w:tmpl w:val="D616C4DA"/>
    <w:lvl w:ilvl="0" w:tplc="598A5ECA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83"/>
    <w:rsid w:val="0007180E"/>
    <w:rsid w:val="00085B60"/>
    <w:rsid w:val="000A60AE"/>
    <w:rsid w:val="00133431"/>
    <w:rsid w:val="00187A16"/>
    <w:rsid w:val="002B20B5"/>
    <w:rsid w:val="002F7277"/>
    <w:rsid w:val="00377B04"/>
    <w:rsid w:val="003909BF"/>
    <w:rsid w:val="003A4781"/>
    <w:rsid w:val="0043470B"/>
    <w:rsid w:val="006519ED"/>
    <w:rsid w:val="00693927"/>
    <w:rsid w:val="0071351E"/>
    <w:rsid w:val="008023EA"/>
    <w:rsid w:val="00932D0D"/>
    <w:rsid w:val="00952E57"/>
    <w:rsid w:val="009F0530"/>
    <w:rsid w:val="00C46C18"/>
    <w:rsid w:val="00C67EAA"/>
    <w:rsid w:val="00D04097"/>
    <w:rsid w:val="00D04C83"/>
    <w:rsid w:val="00D44EDB"/>
    <w:rsid w:val="00E523AC"/>
    <w:rsid w:val="00E91E41"/>
    <w:rsid w:val="00EE4203"/>
    <w:rsid w:val="00F6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B36B2"/>
  <w15:docId w15:val="{CA8B5F00-77C1-4DBB-BA8D-741A9D92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80E"/>
    <w:pPr>
      <w:ind w:left="720"/>
      <w:contextualSpacing/>
    </w:pPr>
    <w:rPr>
      <w:rFonts w:eastAsiaTheme="minorHAnsi"/>
    </w:rPr>
  </w:style>
  <w:style w:type="paragraph" w:styleId="a4">
    <w:name w:val="Balloon Text"/>
    <w:basedOn w:val="a"/>
    <w:link w:val="a5"/>
    <w:uiPriority w:val="99"/>
    <w:semiHidden/>
    <w:unhideWhenUsed/>
    <w:rsid w:val="003A478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A478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nuchjien@gmail.com</cp:lastModifiedBy>
  <cp:revision>3</cp:revision>
  <cp:lastPrinted>2018-11-19T02:42:00Z</cp:lastPrinted>
  <dcterms:created xsi:type="dcterms:W3CDTF">2018-11-19T02:43:00Z</dcterms:created>
  <dcterms:modified xsi:type="dcterms:W3CDTF">2018-11-19T02:44:00Z</dcterms:modified>
</cp:coreProperties>
</file>